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167" w:type="dxa"/>
        <w:tblInd w:w="425" w:type="dxa"/>
        <w:tblLook w:val="04A0"/>
      </w:tblPr>
      <w:tblGrid>
        <w:gridCol w:w="4049"/>
        <w:gridCol w:w="4118"/>
      </w:tblGrid>
      <w:tr w:rsidR="00DA1E98" w:rsidTr="006F3454">
        <w:trPr>
          <w:trHeight w:val="800"/>
        </w:trPr>
        <w:tc>
          <w:tcPr>
            <w:tcW w:w="4049" w:type="dxa"/>
          </w:tcPr>
          <w:p w:rsidR="00DA1E98" w:rsidRPr="00DA1E98" w:rsidRDefault="00DA1E9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 w:rsidRPr="00DA1E98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118" w:type="dxa"/>
          </w:tcPr>
          <w:p w:rsidR="00DA1E98" w:rsidRPr="00DA1E98" w:rsidRDefault="00DA1E98" w:rsidP="006F345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</w:t>
            </w:r>
            <w:r w:rsidR="006F3454">
              <w:rPr>
                <w:rFonts w:hint="eastAsia"/>
              </w:rPr>
              <w:t xml:space="preserve">     </w:t>
            </w:r>
            <w:r w:rsidR="006F3454">
              <w:rPr>
                <w:rFonts w:hint="eastAsia"/>
                <w:sz w:val="28"/>
                <w:szCs w:val="28"/>
              </w:rPr>
              <w:t>行程安排</w:t>
            </w:r>
          </w:p>
        </w:tc>
      </w:tr>
      <w:tr w:rsidR="00DA1E98" w:rsidTr="00E90505">
        <w:trPr>
          <w:trHeight w:val="753"/>
        </w:trPr>
        <w:tc>
          <w:tcPr>
            <w:tcW w:w="4049" w:type="dxa"/>
          </w:tcPr>
          <w:p w:rsidR="00DA1E98" w:rsidRPr="00DA1E98" w:rsidRDefault="00DA1E98" w:rsidP="006F3454">
            <w:pPr>
              <w:ind w:firstLineChars="300" w:firstLine="840"/>
              <w:rPr>
                <w:sz w:val="28"/>
                <w:szCs w:val="28"/>
              </w:rPr>
            </w:pPr>
            <w:r w:rsidRPr="00DA1E98">
              <w:rPr>
                <w:rFonts w:hint="eastAsia"/>
                <w:sz w:val="28"/>
                <w:szCs w:val="28"/>
              </w:rPr>
              <w:t>6</w:t>
            </w:r>
            <w:r w:rsidRPr="00DA1E98">
              <w:rPr>
                <w:rFonts w:hint="eastAsia"/>
                <w:sz w:val="28"/>
                <w:szCs w:val="28"/>
              </w:rPr>
              <w:t>月</w:t>
            </w:r>
            <w:r w:rsidRPr="00DA1E98">
              <w:rPr>
                <w:rFonts w:hint="eastAsia"/>
                <w:sz w:val="28"/>
                <w:szCs w:val="28"/>
              </w:rPr>
              <w:t>29</w:t>
            </w:r>
            <w:r w:rsidRPr="00DA1E9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DA1E98" w:rsidRPr="00DA1E98" w:rsidRDefault="00DA1E98" w:rsidP="002B1C74">
            <w:pPr>
              <w:rPr>
                <w:sz w:val="28"/>
                <w:szCs w:val="28"/>
              </w:rPr>
            </w:pPr>
            <w:r w:rsidRPr="00DA1E98">
              <w:rPr>
                <w:rFonts w:hint="eastAsia"/>
                <w:sz w:val="28"/>
                <w:szCs w:val="28"/>
              </w:rPr>
              <w:t>出发</w:t>
            </w:r>
          </w:p>
        </w:tc>
      </w:tr>
      <w:tr w:rsidR="00DA1E98" w:rsidTr="00E90505">
        <w:trPr>
          <w:trHeight w:val="678"/>
        </w:trPr>
        <w:tc>
          <w:tcPr>
            <w:tcW w:w="4049" w:type="dxa"/>
          </w:tcPr>
          <w:p w:rsidR="00DA1E98" w:rsidRPr="00DA1E98" w:rsidRDefault="00DA1E98" w:rsidP="001D7C96">
            <w:pPr>
              <w:ind w:firstLineChars="300" w:firstLine="840"/>
              <w:rPr>
                <w:sz w:val="28"/>
                <w:szCs w:val="28"/>
              </w:rPr>
            </w:pPr>
            <w:r w:rsidRPr="00DA1E98">
              <w:rPr>
                <w:rFonts w:hint="eastAsia"/>
                <w:sz w:val="28"/>
                <w:szCs w:val="28"/>
              </w:rPr>
              <w:t>6</w:t>
            </w:r>
            <w:r w:rsidRPr="00DA1E98">
              <w:rPr>
                <w:rFonts w:hint="eastAsia"/>
                <w:sz w:val="28"/>
                <w:szCs w:val="28"/>
              </w:rPr>
              <w:t>月</w:t>
            </w:r>
            <w:r w:rsidRPr="00DA1E98">
              <w:rPr>
                <w:rFonts w:hint="eastAsia"/>
                <w:sz w:val="28"/>
                <w:szCs w:val="28"/>
              </w:rPr>
              <w:t>30</w:t>
            </w:r>
            <w:r w:rsidRPr="00DA1E9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1D7C96" w:rsidRDefault="001D7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上午：由德国老师或学生带领交流学生参观学校</w:t>
            </w:r>
          </w:p>
          <w:p w:rsidR="00DA1E98" w:rsidRPr="00DA1E98" w:rsidRDefault="001D7C96" w:rsidP="001D7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</w:t>
            </w:r>
            <w:r w:rsidR="000B6025"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在市中心集合并组织学生参观</w:t>
            </w:r>
            <w:r w:rsidR="00DA1E98" w:rsidRPr="00DA1E98">
              <w:rPr>
                <w:rFonts w:hint="eastAsia"/>
                <w:sz w:val="28"/>
                <w:szCs w:val="28"/>
              </w:rPr>
              <w:t>市容</w:t>
            </w:r>
          </w:p>
        </w:tc>
      </w:tr>
      <w:tr w:rsidR="00DA1E98" w:rsidTr="006F3454">
        <w:trPr>
          <w:trHeight w:val="345"/>
        </w:trPr>
        <w:tc>
          <w:tcPr>
            <w:tcW w:w="4049" w:type="dxa"/>
          </w:tcPr>
          <w:p w:rsidR="00DA1E98" w:rsidRPr="00E90505" w:rsidRDefault="00DA1E98" w:rsidP="001D7C96">
            <w:pPr>
              <w:ind w:firstLineChars="350" w:firstLine="98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1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DA1E98" w:rsidRPr="00E90505" w:rsidRDefault="001D7C96" w:rsidP="00CF12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一日行程：</w:t>
            </w:r>
            <w:r w:rsidR="00DA1E98" w:rsidRPr="00E90505">
              <w:rPr>
                <w:rFonts w:hint="eastAsia"/>
                <w:sz w:val="28"/>
                <w:szCs w:val="28"/>
              </w:rPr>
              <w:t>参观养老院和医院</w:t>
            </w:r>
          </w:p>
        </w:tc>
      </w:tr>
      <w:tr w:rsidR="00DA1E98" w:rsidTr="006F3454">
        <w:trPr>
          <w:trHeight w:val="364"/>
        </w:trPr>
        <w:tc>
          <w:tcPr>
            <w:tcW w:w="4049" w:type="dxa"/>
          </w:tcPr>
          <w:p w:rsidR="00DA1E98" w:rsidRPr="00E90505" w:rsidRDefault="00DA1E98" w:rsidP="001D7C96">
            <w:pPr>
              <w:ind w:firstLineChars="350" w:firstLine="98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2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DA1E98" w:rsidRDefault="000B60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 w:rsidR="0029176C">
              <w:rPr>
                <w:rFonts w:hint="eastAsia"/>
                <w:sz w:val="28"/>
                <w:szCs w:val="28"/>
              </w:rPr>
              <w:t>：护理系学生一对一交流，互相介绍学习内容</w:t>
            </w:r>
            <w:r w:rsidR="002B7D96">
              <w:rPr>
                <w:rFonts w:hint="eastAsia"/>
                <w:sz w:val="28"/>
                <w:szCs w:val="28"/>
              </w:rPr>
              <w:t>，师生互动</w:t>
            </w:r>
          </w:p>
          <w:p w:rsidR="000B6025" w:rsidRPr="000B6025" w:rsidRDefault="000B60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</w:t>
            </w:r>
            <w:r w:rsidR="00620707">
              <w:rPr>
                <w:rFonts w:hint="eastAsia"/>
                <w:sz w:val="28"/>
                <w:szCs w:val="28"/>
              </w:rPr>
              <w:t>写交流心得并与学生老师分享</w:t>
            </w:r>
          </w:p>
        </w:tc>
      </w:tr>
      <w:tr w:rsidR="00DA1E98" w:rsidTr="006F3454">
        <w:tc>
          <w:tcPr>
            <w:tcW w:w="4049" w:type="dxa"/>
          </w:tcPr>
          <w:p w:rsidR="00DA1E98" w:rsidRPr="00E90505" w:rsidRDefault="00DA1E98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3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29176C" w:rsidRDefault="00291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</w:t>
            </w:r>
            <w:r w:rsidR="00DA1E98" w:rsidRPr="00E90505">
              <w:rPr>
                <w:rFonts w:hint="eastAsia"/>
                <w:sz w:val="28"/>
                <w:szCs w:val="28"/>
              </w:rPr>
              <w:t>参观养老院以及戏剧学院，</w:t>
            </w:r>
          </w:p>
          <w:p w:rsidR="00DA1E98" w:rsidRPr="00E90505" w:rsidRDefault="0029176C" w:rsidP="00CF12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</w:t>
            </w:r>
            <w:r w:rsidR="002B7D96">
              <w:rPr>
                <w:rFonts w:hint="eastAsia"/>
                <w:sz w:val="28"/>
                <w:szCs w:val="28"/>
              </w:rPr>
              <w:t>发放</w:t>
            </w:r>
            <w:r w:rsidR="00DA1E98" w:rsidRPr="00E90505">
              <w:rPr>
                <w:rFonts w:hint="eastAsia"/>
                <w:sz w:val="28"/>
                <w:szCs w:val="28"/>
              </w:rPr>
              <w:t>结业证书</w:t>
            </w:r>
          </w:p>
        </w:tc>
      </w:tr>
      <w:tr w:rsidR="00DA1E98" w:rsidTr="006F3454">
        <w:tc>
          <w:tcPr>
            <w:tcW w:w="4049" w:type="dxa"/>
          </w:tcPr>
          <w:p w:rsidR="00DA1E98" w:rsidRPr="00E90505" w:rsidRDefault="00DA1E98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4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29176C" w:rsidRDefault="0029176C" w:rsidP="00291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上午：参观桑德养老院</w:t>
            </w:r>
          </w:p>
          <w:p w:rsidR="00DA1E98" w:rsidRPr="00E90505" w:rsidRDefault="0029176C" w:rsidP="00291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下午：并与</w:t>
            </w:r>
            <w:r w:rsidR="00DA1E98" w:rsidRPr="00E90505">
              <w:rPr>
                <w:rFonts w:hint="eastAsia"/>
                <w:sz w:val="28"/>
                <w:szCs w:val="28"/>
              </w:rPr>
              <w:t>桑德养老院创始人交流</w:t>
            </w:r>
          </w:p>
        </w:tc>
      </w:tr>
      <w:tr w:rsidR="00DA1E98" w:rsidTr="006F3454">
        <w:tc>
          <w:tcPr>
            <w:tcW w:w="4049" w:type="dxa"/>
          </w:tcPr>
          <w:p w:rsidR="00DA1E98" w:rsidRPr="00E90505" w:rsidRDefault="00DA1E98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5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5314C6" w:rsidRDefault="005314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上午：养老院见习</w:t>
            </w:r>
          </w:p>
          <w:p w:rsidR="00DA1E98" w:rsidRPr="00E90505" w:rsidRDefault="005314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</w:t>
            </w:r>
            <w:r w:rsidR="00DA1E98" w:rsidRPr="00E90505">
              <w:rPr>
                <w:rFonts w:hint="eastAsia"/>
                <w:sz w:val="28"/>
                <w:szCs w:val="28"/>
              </w:rPr>
              <w:t>护士一对一交流</w:t>
            </w:r>
          </w:p>
        </w:tc>
      </w:tr>
      <w:tr w:rsidR="00DA1E98" w:rsidTr="006F3454">
        <w:tc>
          <w:tcPr>
            <w:tcW w:w="4049" w:type="dxa"/>
          </w:tcPr>
          <w:p w:rsidR="00DA1E98" w:rsidRPr="00E90505" w:rsidRDefault="00DA1E98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6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DA1E98" w:rsidRPr="00E90505" w:rsidRDefault="0029176C" w:rsidP="00DE5E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一日行程：</w:t>
            </w:r>
            <w:r w:rsidR="00DA1E98" w:rsidRPr="00E90505">
              <w:rPr>
                <w:rFonts w:hint="eastAsia"/>
                <w:sz w:val="28"/>
                <w:szCs w:val="28"/>
              </w:rPr>
              <w:t>养老院见习</w:t>
            </w:r>
          </w:p>
        </w:tc>
      </w:tr>
      <w:tr w:rsidR="006F3454" w:rsidTr="006F3454">
        <w:tc>
          <w:tcPr>
            <w:tcW w:w="4049" w:type="dxa"/>
          </w:tcPr>
          <w:p w:rsidR="006F3454" w:rsidRPr="00E90505" w:rsidRDefault="006F3454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18" w:type="dxa"/>
          </w:tcPr>
          <w:p w:rsidR="006F3454" w:rsidRDefault="00291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上午：抵达</w:t>
            </w:r>
            <w:r w:rsidR="006F3454" w:rsidRPr="00E90505">
              <w:rPr>
                <w:rFonts w:hint="eastAsia"/>
                <w:sz w:val="28"/>
                <w:szCs w:val="28"/>
              </w:rPr>
              <w:t>科隆城市</w:t>
            </w:r>
            <w:r w:rsidR="00E6574D">
              <w:rPr>
                <w:rFonts w:hint="eastAsia"/>
                <w:sz w:val="28"/>
                <w:szCs w:val="28"/>
              </w:rPr>
              <w:t>进行文化考</w:t>
            </w:r>
            <w:r w:rsidR="00E6574D">
              <w:rPr>
                <w:rFonts w:hint="eastAsia"/>
                <w:sz w:val="28"/>
                <w:szCs w:val="28"/>
              </w:rPr>
              <w:lastRenderedPageBreak/>
              <w:t>察</w:t>
            </w:r>
          </w:p>
          <w:p w:rsidR="0029176C" w:rsidRPr="0029176C" w:rsidRDefault="002917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下午：出发比利时</w:t>
            </w:r>
          </w:p>
        </w:tc>
      </w:tr>
      <w:tr w:rsidR="006F3454" w:rsidTr="006F3454">
        <w:tc>
          <w:tcPr>
            <w:tcW w:w="4049" w:type="dxa"/>
          </w:tcPr>
          <w:p w:rsidR="006F3454" w:rsidRPr="00E90505" w:rsidRDefault="006F3454" w:rsidP="00E90505">
            <w:pPr>
              <w:ind w:firstLineChars="300" w:firstLine="84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lastRenderedPageBreak/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8</w:t>
            </w:r>
            <w:r w:rsidRPr="00E9050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18" w:type="dxa"/>
          </w:tcPr>
          <w:p w:rsidR="0029176C" w:rsidRPr="0029176C" w:rsidRDefault="0029176C" w:rsidP="00CF12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上午：</w:t>
            </w:r>
            <w:r w:rsidR="00E6574D">
              <w:rPr>
                <w:rFonts w:hint="eastAsia"/>
                <w:sz w:val="28"/>
                <w:szCs w:val="28"/>
              </w:rPr>
              <w:t>抵达</w:t>
            </w:r>
            <w:r>
              <w:rPr>
                <w:rFonts w:hint="eastAsia"/>
                <w:sz w:val="28"/>
                <w:szCs w:val="28"/>
              </w:rPr>
              <w:t>比利时</w:t>
            </w:r>
            <w:r w:rsidR="00E6574D">
              <w:rPr>
                <w:rFonts w:hint="eastAsia"/>
                <w:sz w:val="28"/>
                <w:szCs w:val="28"/>
              </w:rPr>
              <w:t>进行文化考察</w:t>
            </w:r>
            <w:r>
              <w:rPr>
                <w:rFonts w:hint="eastAsia"/>
                <w:sz w:val="28"/>
                <w:szCs w:val="28"/>
              </w:rPr>
              <w:t>下午：出发荷兰</w:t>
            </w:r>
          </w:p>
        </w:tc>
      </w:tr>
      <w:tr w:rsidR="006F3454" w:rsidTr="006F3454">
        <w:trPr>
          <w:trHeight w:val="389"/>
        </w:trPr>
        <w:tc>
          <w:tcPr>
            <w:tcW w:w="4049" w:type="dxa"/>
          </w:tcPr>
          <w:p w:rsidR="006F3454" w:rsidRPr="00E90505" w:rsidRDefault="006F3454" w:rsidP="00E90505">
            <w:pPr>
              <w:ind w:firstLineChars="250" w:firstLine="70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9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6F3454" w:rsidRPr="00E90505" w:rsidRDefault="00E6574D" w:rsidP="00CF12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  <w:r w:rsidR="006F3454" w:rsidRPr="00E90505">
              <w:rPr>
                <w:rFonts w:hint="eastAsia"/>
                <w:sz w:val="28"/>
                <w:szCs w:val="28"/>
              </w:rPr>
              <w:t>荷兰</w:t>
            </w:r>
            <w:r>
              <w:rPr>
                <w:rFonts w:hint="eastAsia"/>
                <w:sz w:val="28"/>
                <w:szCs w:val="28"/>
              </w:rPr>
              <w:t>进行文化考察</w:t>
            </w:r>
          </w:p>
        </w:tc>
      </w:tr>
      <w:tr w:rsidR="006F3454" w:rsidTr="006F3454">
        <w:tc>
          <w:tcPr>
            <w:tcW w:w="4049" w:type="dxa"/>
          </w:tcPr>
          <w:p w:rsidR="006F3454" w:rsidRPr="00E90505" w:rsidRDefault="006F3454" w:rsidP="00E90505">
            <w:pPr>
              <w:ind w:firstLineChars="250" w:firstLine="700"/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7</w:t>
            </w:r>
            <w:r w:rsidRPr="00E90505">
              <w:rPr>
                <w:rFonts w:hint="eastAsia"/>
                <w:sz w:val="28"/>
                <w:szCs w:val="28"/>
              </w:rPr>
              <w:t>月</w:t>
            </w:r>
            <w:r w:rsidRPr="00E90505">
              <w:rPr>
                <w:rFonts w:hint="eastAsia"/>
                <w:sz w:val="28"/>
                <w:szCs w:val="28"/>
              </w:rPr>
              <w:t>10</w:t>
            </w:r>
            <w:r w:rsidRPr="00E9050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18" w:type="dxa"/>
          </w:tcPr>
          <w:p w:rsidR="006F3454" w:rsidRPr="00E90505" w:rsidRDefault="006F3454">
            <w:pPr>
              <w:rPr>
                <w:sz w:val="28"/>
                <w:szCs w:val="28"/>
              </w:rPr>
            </w:pPr>
            <w:r w:rsidRPr="00E90505">
              <w:rPr>
                <w:rFonts w:hint="eastAsia"/>
                <w:sz w:val="28"/>
                <w:szCs w:val="28"/>
              </w:rPr>
              <w:t>返程</w:t>
            </w:r>
          </w:p>
        </w:tc>
      </w:tr>
    </w:tbl>
    <w:p w:rsidR="002E2A9F" w:rsidRDefault="002E2A9F"/>
    <w:p w:rsidR="002B7D96" w:rsidRDefault="002B7D96">
      <w:r>
        <w:rPr>
          <w:rFonts w:hint="eastAsia"/>
        </w:rPr>
        <w:t>费用：</w:t>
      </w:r>
    </w:p>
    <w:p w:rsidR="002B7D96" w:rsidRDefault="002B7D96">
      <w:r>
        <w:rPr>
          <w:rFonts w:hint="eastAsia"/>
        </w:rPr>
        <w:t>1</w:t>
      </w:r>
      <w:r>
        <w:t>0999</w:t>
      </w:r>
      <w:r>
        <w:rPr>
          <w:rFonts w:hint="eastAsia"/>
        </w:rPr>
        <w:t>元</w:t>
      </w:r>
      <w:bookmarkStart w:id="0" w:name="_GoBack"/>
      <w:bookmarkEnd w:id="0"/>
    </w:p>
    <w:p w:rsidR="002B7D96" w:rsidRDefault="002B7D96">
      <w:r>
        <w:rPr>
          <w:rFonts w:hint="eastAsia"/>
        </w:rPr>
        <w:t>费用包含：食宿，交通，</w:t>
      </w:r>
      <w:r w:rsidR="000D4854">
        <w:rPr>
          <w:rFonts w:hint="eastAsia"/>
        </w:rPr>
        <w:t>保险，</w:t>
      </w:r>
      <w:r>
        <w:rPr>
          <w:rFonts w:hint="eastAsia"/>
        </w:rPr>
        <w:t>导游</w:t>
      </w:r>
    </w:p>
    <w:p w:rsidR="00147E6A" w:rsidRPr="00FB0FE7" w:rsidRDefault="002B7D96" w:rsidP="00147E6A">
      <w:r>
        <w:rPr>
          <w:rFonts w:hint="eastAsia"/>
        </w:rPr>
        <w:t>费用不包含：签证费用</w:t>
      </w:r>
      <w:r w:rsidR="004B409F">
        <w:rPr>
          <w:rFonts w:hint="eastAsia"/>
        </w:rPr>
        <w:t>（约</w:t>
      </w:r>
      <w:r w:rsidR="004B409F">
        <w:rPr>
          <w:rFonts w:hint="eastAsia"/>
        </w:rPr>
        <w:t>8</w:t>
      </w:r>
      <w:r w:rsidR="004B409F">
        <w:t>00</w:t>
      </w:r>
      <w:r w:rsidR="004B409F">
        <w:rPr>
          <w:rFonts w:hint="eastAsia"/>
        </w:rPr>
        <w:t>元）</w:t>
      </w:r>
      <w:r>
        <w:rPr>
          <w:rFonts w:hint="eastAsia"/>
        </w:rPr>
        <w:t>，机票（机票预估</w:t>
      </w:r>
      <w:r>
        <w:rPr>
          <w:rFonts w:hint="eastAsia"/>
        </w:rPr>
        <w:t>8</w:t>
      </w:r>
      <w:r>
        <w:t>000-10000</w:t>
      </w:r>
      <w:r>
        <w:rPr>
          <w:rFonts w:hint="eastAsia"/>
        </w:rPr>
        <w:t>元左右）</w:t>
      </w:r>
    </w:p>
    <w:p w:rsidR="00147E6A" w:rsidRPr="00575DD3" w:rsidRDefault="00147E6A" w:rsidP="00147E6A">
      <w:pPr>
        <w:rPr>
          <w:b/>
          <w:i/>
        </w:rPr>
      </w:pPr>
      <w:r w:rsidRPr="00575DD3">
        <w:rPr>
          <w:rFonts w:hint="eastAsia"/>
          <w:b/>
          <w:i/>
        </w:rPr>
        <w:t>实际行程可能会稍许更改，以最终旅游合同为准</w:t>
      </w:r>
    </w:p>
    <w:p w:rsidR="00766E30" w:rsidRPr="00766E30" w:rsidRDefault="00766E30">
      <w:pPr>
        <w:rPr>
          <w:b/>
        </w:rPr>
      </w:pPr>
    </w:p>
    <w:sectPr w:rsidR="00766E30" w:rsidRPr="00766E30" w:rsidSect="001A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F0" w:rsidRDefault="001760F0" w:rsidP="001D7C96">
      <w:r>
        <w:separator/>
      </w:r>
    </w:p>
  </w:endnote>
  <w:endnote w:type="continuationSeparator" w:id="0">
    <w:p w:rsidR="001760F0" w:rsidRDefault="001760F0" w:rsidP="001D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F0" w:rsidRDefault="001760F0" w:rsidP="001D7C96">
      <w:r>
        <w:separator/>
      </w:r>
    </w:p>
  </w:footnote>
  <w:footnote w:type="continuationSeparator" w:id="0">
    <w:p w:rsidR="001760F0" w:rsidRDefault="001760F0" w:rsidP="001D7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FC9"/>
    <w:rsid w:val="000B6025"/>
    <w:rsid w:val="000D4854"/>
    <w:rsid w:val="000E004F"/>
    <w:rsid w:val="00147E6A"/>
    <w:rsid w:val="001760F0"/>
    <w:rsid w:val="001A1245"/>
    <w:rsid w:val="001D7C96"/>
    <w:rsid w:val="001E66BF"/>
    <w:rsid w:val="002047FC"/>
    <w:rsid w:val="0029176C"/>
    <w:rsid w:val="002B1C74"/>
    <w:rsid w:val="002B7D96"/>
    <w:rsid w:val="002E2A9F"/>
    <w:rsid w:val="003A76A6"/>
    <w:rsid w:val="004B409F"/>
    <w:rsid w:val="00510961"/>
    <w:rsid w:val="005314C6"/>
    <w:rsid w:val="00572153"/>
    <w:rsid w:val="00616459"/>
    <w:rsid w:val="00620707"/>
    <w:rsid w:val="006F3454"/>
    <w:rsid w:val="00757FC2"/>
    <w:rsid w:val="00766E30"/>
    <w:rsid w:val="0081374F"/>
    <w:rsid w:val="00945631"/>
    <w:rsid w:val="009F7997"/>
    <w:rsid w:val="00A009F0"/>
    <w:rsid w:val="00A46FC9"/>
    <w:rsid w:val="00B67457"/>
    <w:rsid w:val="00B91D07"/>
    <w:rsid w:val="00C2209F"/>
    <w:rsid w:val="00CC5DB4"/>
    <w:rsid w:val="00CF1287"/>
    <w:rsid w:val="00D05734"/>
    <w:rsid w:val="00D51999"/>
    <w:rsid w:val="00DA1E98"/>
    <w:rsid w:val="00DE5E77"/>
    <w:rsid w:val="00E6574D"/>
    <w:rsid w:val="00E90505"/>
    <w:rsid w:val="00F9698B"/>
    <w:rsid w:val="00F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C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daofz</cp:lastModifiedBy>
  <cp:revision>14</cp:revision>
  <dcterms:created xsi:type="dcterms:W3CDTF">2019-02-27T02:00:00Z</dcterms:created>
  <dcterms:modified xsi:type="dcterms:W3CDTF">2019-04-15T01:17:00Z</dcterms:modified>
</cp:coreProperties>
</file>